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1A" w:rsidRPr="00015300" w:rsidRDefault="008D2C1A" w:rsidP="008D2C1A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5300">
        <w:rPr>
          <w:rFonts w:ascii="Times New Roman" w:eastAsia="Calibri" w:hAnsi="Times New Roman" w:cs="Times New Roman"/>
          <w:b/>
          <w:bCs/>
          <w:sz w:val="28"/>
          <w:szCs w:val="28"/>
        </w:rPr>
        <w:t>ЗАЯВКА</w:t>
      </w:r>
      <w:r w:rsidRPr="0001530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015300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открытом </w:t>
      </w:r>
      <w:r>
        <w:rPr>
          <w:rFonts w:ascii="Times New Roman" w:eastAsia="Calibri" w:hAnsi="Times New Roman" w:cs="Times New Roman"/>
          <w:b/>
          <w:sz w:val="28"/>
          <w:szCs w:val="28"/>
        </w:rPr>
        <w:t>онлайн-</w:t>
      </w:r>
      <w:r w:rsidRPr="00015300">
        <w:rPr>
          <w:rFonts w:ascii="Times New Roman" w:eastAsia="Calibri" w:hAnsi="Times New Roman" w:cs="Times New Roman"/>
          <w:b/>
          <w:sz w:val="28"/>
          <w:szCs w:val="28"/>
        </w:rPr>
        <w:t>конкурсе с дистанционным участием «</w:t>
      </w:r>
      <w:r>
        <w:rPr>
          <w:rFonts w:ascii="Times New Roman" w:eastAsia="Calibri" w:hAnsi="Times New Roman" w:cs="Times New Roman"/>
          <w:b/>
          <w:sz w:val="28"/>
          <w:szCs w:val="28"/>
        </w:rPr>
        <w:t>Сочи! Лето! Позитив!</w:t>
      </w:r>
      <w:r w:rsidRPr="0001530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205"/>
      </w:tblGrid>
      <w:tr w:rsidR="008D2C1A" w:rsidRPr="00015300" w:rsidTr="00B15523">
        <w:trPr>
          <w:trHeight w:val="435"/>
        </w:trPr>
        <w:tc>
          <w:tcPr>
            <w:tcW w:w="3050" w:type="dxa"/>
            <w:shd w:val="clear" w:color="auto" w:fill="auto"/>
          </w:tcPr>
          <w:p w:rsidR="008D2C1A" w:rsidRPr="00015300" w:rsidRDefault="008D2C1A" w:rsidP="00B1552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306" w:type="dxa"/>
            <w:shd w:val="clear" w:color="auto" w:fill="auto"/>
          </w:tcPr>
          <w:p w:rsidR="008D2C1A" w:rsidRPr="00015300" w:rsidRDefault="008D2C1A" w:rsidP="00B15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Сочи! Лето! Позитив!</w:t>
            </w:r>
            <w:r w:rsidRPr="000153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D2C1A" w:rsidRPr="00015300" w:rsidTr="00B15523">
        <w:trPr>
          <w:trHeight w:val="435"/>
        </w:trPr>
        <w:tc>
          <w:tcPr>
            <w:tcW w:w="3050" w:type="dxa"/>
            <w:shd w:val="clear" w:color="auto" w:fill="auto"/>
          </w:tcPr>
          <w:p w:rsidR="008D2C1A" w:rsidRPr="00015300" w:rsidRDefault="008D2C1A" w:rsidP="00B1552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 работы</w:t>
            </w:r>
          </w:p>
        </w:tc>
        <w:tc>
          <w:tcPr>
            <w:tcW w:w="6306" w:type="dxa"/>
            <w:shd w:val="clear" w:color="auto" w:fill="auto"/>
          </w:tcPr>
          <w:p w:rsidR="008D2C1A" w:rsidRPr="00015300" w:rsidRDefault="008D2C1A" w:rsidP="00B15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2C1A" w:rsidRPr="00015300" w:rsidTr="00B15523">
        <w:trPr>
          <w:trHeight w:val="435"/>
        </w:trPr>
        <w:tc>
          <w:tcPr>
            <w:tcW w:w="3050" w:type="dxa"/>
            <w:shd w:val="clear" w:color="auto" w:fill="auto"/>
          </w:tcPr>
          <w:p w:rsidR="008D2C1A" w:rsidRPr="00015300" w:rsidRDefault="008D2C1A" w:rsidP="00B1552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 (</w:t>
            </w:r>
            <w:proofErr w:type="spellStart"/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06" w:type="dxa"/>
            <w:shd w:val="clear" w:color="auto" w:fill="auto"/>
          </w:tcPr>
          <w:p w:rsidR="008D2C1A" w:rsidRPr="00015300" w:rsidRDefault="008D2C1A" w:rsidP="00B15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2C1A" w:rsidRPr="00015300" w:rsidTr="00B15523">
        <w:trPr>
          <w:trHeight w:val="435"/>
        </w:trPr>
        <w:tc>
          <w:tcPr>
            <w:tcW w:w="3050" w:type="dxa"/>
            <w:shd w:val="clear" w:color="auto" w:fill="auto"/>
          </w:tcPr>
          <w:p w:rsidR="008D2C1A" w:rsidRPr="00015300" w:rsidRDefault="008D2C1A" w:rsidP="00B1552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участника (</w:t>
            </w:r>
            <w:proofErr w:type="spellStart"/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06" w:type="dxa"/>
            <w:shd w:val="clear" w:color="auto" w:fill="auto"/>
          </w:tcPr>
          <w:p w:rsidR="008D2C1A" w:rsidRPr="00015300" w:rsidRDefault="008D2C1A" w:rsidP="00B15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2C1A" w:rsidRPr="00015300" w:rsidTr="00B15523">
        <w:trPr>
          <w:trHeight w:val="435"/>
        </w:trPr>
        <w:tc>
          <w:tcPr>
            <w:tcW w:w="3050" w:type="dxa"/>
            <w:shd w:val="clear" w:color="auto" w:fill="auto"/>
          </w:tcPr>
          <w:p w:rsidR="008D2C1A" w:rsidRPr="00015300" w:rsidRDefault="008D2C1A" w:rsidP="00B1552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 участника (</w:t>
            </w:r>
            <w:proofErr w:type="spellStart"/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</w:t>
            </w:r>
            <w:r w:rsidRPr="000153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153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:rsidR="008D2C1A" w:rsidRPr="00015300" w:rsidRDefault="008D2C1A" w:rsidP="00B15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2C1A" w:rsidRPr="00015300" w:rsidTr="00B15523">
        <w:trPr>
          <w:trHeight w:val="435"/>
        </w:trPr>
        <w:tc>
          <w:tcPr>
            <w:tcW w:w="3050" w:type="dxa"/>
            <w:shd w:val="clear" w:color="auto" w:fill="auto"/>
          </w:tcPr>
          <w:p w:rsidR="008D2C1A" w:rsidRPr="00015300" w:rsidRDefault="008D2C1A" w:rsidP="00B1552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название образовательной организации № телефона, </w:t>
            </w:r>
            <w:r w:rsidRPr="000153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153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306" w:type="dxa"/>
            <w:shd w:val="clear" w:color="auto" w:fill="auto"/>
          </w:tcPr>
          <w:p w:rsidR="008D2C1A" w:rsidRPr="00015300" w:rsidRDefault="008D2C1A" w:rsidP="00B15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2C1A" w:rsidRPr="00015300" w:rsidTr="00B15523">
        <w:trPr>
          <w:trHeight w:val="435"/>
        </w:trPr>
        <w:tc>
          <w:tcPr>
            <w:tcW w:w="3050" w:type="dxa"/>
            <w:shd w:val="clear" w:color="auto" w:fill="auto"/>
          </w:tcPr>
          <w:p w:rsidR="008D2C1A" w:rsidRPr="00015300" w:rsidRDefault="008D2C1A" w:rsidP="00B1552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ФИО, должность, контактный телефон, </w:t>
            </w:r>
            <w:r w:rsidRPr="000153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01530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руководителя работы</w:t>
            </w:r>
          </w:p>
        </w:tc>
        <w:tc>
          <w:tcPr>
            <w:tcW w:w="6306" w:type="dxa"/>
            <w:shd w:val="clear" w:color="auto" w:fill="auto"/>
          </w:tcPr>
          <w:p w:rsidR="008D2C1A" w:rsidRPr="00015300" w:rsidRDefault="008D2C1A" w:rsidP="00B15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D2C1A" w:rsidRPr="00015300" w:rsidTr="00B15523">
        <w:trPr>
          <w:trHeight w:val="435"/>
        </w:trPr>
        <w:tc>
          <w:tcPr>
            <w:tcW w:w="3050" w:type="dxa"/>
            <w:shd w:val="clear" w:color="auto" w:fill="auto"/>
          </w:tcPr>
          <w:p w:rsidR="008D2C1A" w:rsidRPr="00015300" w:rsidRDefault="008D2C1A" w:rsidP="00B15523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людей принявших участие в съемке </w:t>
            </w:r>
          </w:p>
        </w:tc>
        <w:tc>
          <w:tcPr>
            <w:tcW w:w="6306" w:type="dxa"/>
            <w:shd w:val="clear" w:color="auto" w:fill="auto"/>
          </w:tcPr>
          <w:p w:rsidR="008D2C1A" w:rsidRPr="00015300" w:rsidRDefault="008D2C1A" w:rsidP="00B15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D2C1A" w:rsidRDefault="008D2C1A" w:rsidP="008D2C1A">
      <w:pPr>
        <w:tabs>
          <w:tab w:val="left" w:pos="6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DFE" w:rsidRDefault="00FD7DFE"/>
    <w:sectPr w:rsidR="00FD7DFE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327911"/>
      <w:docPartObj>
        <w:docPartGallery w:val="Page Numbers (Bottom of Page)"/>
        <w:docPartUnique/>
      </w:docPartObj>
    </w:sdtPr>
    <w:sdtEndPr/>
    <w:sdtContent>
      <w:p w:rsidR="006E0A5E" w:rsidRDefault="008D2C1A">
        <w:pPr>
          <w:pStyle w:val="a3"/>
          <w:jc w:val="center"/>
        </w:pPr>
        <w:r>
          <w:fldChar w:fldCharType="begin"/>
        </w:r>
        <w:r>
          <w:instrText xml:space="preserve">PAGE  </w:instrText>
        </w:r>
        <w:r>
          <w:instrText xml:space="preserve">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757A" w:rsidRDefault="008D2C1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33"/>
    <w:rsid w:val="008D2C1A"/>
    <w:rsid w:val="00ED5C33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03601-F95A-42B4-8523-912A0375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2020-08-07T15:12:00Z</dcterms:created>
  <dcterms:modified xsi:type="dcterms:W3CDTF">2020-08-07T15:13:00Z</dcterms:modified>
</cp:coreProperties>
</file>